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A6AF7" w14:textId="77777777" w:rsidR="006F68F7" w:rsidRDefault="006F68F7" w:rsidP="006F68F7"/>
    <w:tbl>
      <w:tblPr>
        <w:tblStyle w:val="TableGrid"/>
        <w:tblpPr w:leftFromText="180" w:rightFromText="180" w:vertAnchor="page" w:horzAnchor="margin" w:tblpY="136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07"/>
        <w:gridCol w:w="407"/>
        <w:gridCol w:w="407"/>
        <w:gridCol w:w="407"/>
        <w:gridCol w:w="407"/>
        <w:gridCol w:w="407"/>
        <w:gridCol w:w="395"/>
        <w:gridCol w:w="427"/>
        <w:gridCol w:w="399"/>
        <w:gridCol w:w="407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6F68F7" w14:paraId="050DD169" w14:textId="77777777" w:rsidTr="007620C6">
        <w:trPr>
          <w:trHeight w:val="398"/>
        </w:trPr>
        <w:sdt>
          <w:sdtPr>
            <w:id w:val="-1436980838"/>
            <w:placeholder>
              <w:docPart w:val="EFC699159E5A42D89A7D12A8298C40C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vAlign w:val="center"/>
              </w:tcPr>
              <w:p w14:paraId="3CC6377C" w14:textId="77777777" w:rsidR="006F68F7" w:rsidRPr="006C7EC6" w:rsidRDefault="006F68F7" w:rsidP="007620C6">
                <w:pPr>
                  <w:pStyle w:val="Month"/>
                </w:pPr>
                <w:r w:rsidRPr="00065AAF">
                  <w:t>January</w:t>
                </w:r>
              </w:p>
            </w:tc>
          </w:sdtContent>
        </w:sdt>
        <w:tc>
          <w:tcPr>
            <w:tcW w:w="802" w:type="dxa"/>
            <w:gridSpan w:val="2"/>
            <w:vAlign w:val="center"/>
          </w:tcPr>
          <w:p w14:paraId="1B4B5AE7" w14:textId="77777777" w:rsidR="006F68F7" w:rsidRPr="00AC1ABA" w:rsidRDefault="006F68F7" w:rsidP="007620C6">
            <w:pPr>
              <w:pStyle w:val="MonthNumber"/>
            </w:pPr>
          </w:p>
        </w:tc>
        <w:tc>
          <w:tcPr>
            <w:tcW w:w="427" w:type="dxa"/>
            <w:vAlign w:val="center"/>
          </w:tcPr>
          <w:p w14:paraId="34EB1501" w14:textId="77777777" w:rsidR="006F68F7" w:rsidRDefault="006F68F7" w:rsidP="007620C6"/>
        </w:tc>
        <w:sdt>
          <w:sdtPr>
            <w:id w:val="-2081813397"/>
            <w:placeholder>
              <w:docPart w:val="00D2C5D5F51E452F9C1448E9DFB8E9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vAlign w:val="center"/>
              </w:tcPr>
              <w:p w14:paraId="39918CF9" w14:textId="77777777" w:rsidR="006F68F7" w:rsidRDefault="006F68F7" w:rsidP="007620C6">
                <w:pPr>
                  <w:pStyle w:val="Month"/>
                </w:pPr>
                <w:r w:rsidRPr="00065AAF">
                  <w:t>February</w:t>
                </w:r>
              </w:p>
            </w:tc>
          </w:sdtContent>
        </w:sdt>
        <w:tc>
          <w:tcPr>
            <w:tcW w:w="814" w:type="dxa"/>
            <w:gridSpan w:val="2"/>
            <w:vAlign w:val="center"/>
          </w:tcPr>
          <w:p w14:paraId="1FD9FC7C" w14:textId="77777777" w:rsidR="006F68F7" w:rsidRDefault="006F68F7" w:rsidP="007620C6">
            <w:pPr>
              <w:pStyle w:val="MonthNumber"/>
            </w:pPr>
          </w:p>
        </w:tc>
        <w:tc>
          <w:tcPr>
            <w:tcW w:w="407" w:type="dxa"/>
            <w:vAlign w:val="center"/>
          </w:tcPr>
          <w:p w14:paraId="08B7D43A" w14:textId="77777777" w:rsidR="006F68F7" w:rsidRDefault="006F68F7" w:rsidP="007620C6"/>
        </w:tc>
        <w:sdt>
          <w:sdtPr>
            <w:id w:val="1903177354"/>
            <w:placeholder>
              <w:docPart w:val="E5C3395A193E40E9973998C1EA8B4D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vAlign w:val="center"/>
              </w:tcPr>
              <w:p w14:paraId="0F556ADF" w14:textId="77777777" w:rsidR="006F68F7" w:rsidRPr="00065AAF" w:rsidRDefault="006F68F7" w:rsidP="007620C6">
                <w:pPr>
                  <w:pStyle w:val="Month"/>
                </w:pPr>
                <w:r w:rsidRPr="00065AAF">
                  <w:t>March</w:t>
                </w:r>
              </w:p>
            </w:tc>
          </w:sdtContent>
        </w:sdt>
        <w:tc>
          <w:tcPr>
            <w:tcW w:w="814" w:type="dxa"/>
            <w:gridSpan w:val="2"/>
            <w:vAlign w:val="center"/>
          </w:tcPr>
          <w:p w14:paraId="5AF1B085" w14:textId="77777777" w:rsidR="006F68F7" w:rsidRDefault="006F68F7" w:rsidP="007620C6">
            <w:pPr>
              <w:pStyle w:val="MonthNumber"/>
            </w:pPr>
          </w:p>
        </w:tc>
      </w:tr>
      <w:tr w:rsidR="006F68F7" w14:paraId="6F8014E5" w14:textId="77777777" w:rsidTr="007620C6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275C9E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719116F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7BEA8DE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8610272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CA7B94A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97C189B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8C8F282" w14:textId="77777777"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300C5D43" w14:textId="77777777" w:rsidR="006F68F7" w:rsidRDefault="006F68F7" w:rsidP="007620C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562ACBA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5895029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FD500A5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86AC48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8C2709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1C27F26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D94D0CF" w14:textId="77777777"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511B86A4" w14:textId="77777777" w:rsidR="006F68F7" w:rsidRDefault="006F68F7" w:rsidP="007620C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8091BB8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792908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327BA73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6289D80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F2F26FE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EF7C2E8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1FCEF95" w14:textId="77777777" w:rsidR="006F68F7" w:rsidRDefault="006F68F7" w:rsidP="007620C6">
            <w:pPr>
              <w:pStyle w:val="Week"/>
            </w:pPr>
            <w:r>
              <w:t>Sat</w:t>
            </w:r>
          </w:p>
        </w:tc>
      </w:tr>
      <w:tr w:rsidR="006F68F7" w14:paraId="6FE222BB" w14:textId="7777777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AE995E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3E6E83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225661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58A951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647FB5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84498E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06775F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1E467D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D82EE1E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F5E465" w14:textId="77777777" w:rsidR="006F68F7" w:rsidRDefault="006F68F7" w:rsidP="007620C6">
            <w:pPr>
              <w:pStyle w:val="Day"/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47B4F6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F5F2AC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6B77E4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E343A4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BA6ADF0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6BB557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18ACB0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4A5ACDD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2E5545C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2E1F822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F8F85D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5CC141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6EC0AA" w14:textId="77777777" w:rsidR="006F68F7" w:rsidRDefault="006F68F7" w:rsidP="007620C6">
            <w:pPr>
              <w:pStyle w:val="Day"/>
            </w:pPr>
            <w:r>
              <w:t>7</w:t>
            </w:r>
          </w:p>
        </w:tc>
      </w:tr>
      <w:tr w:rsidR="006F68F7" w14:paraId="47A8C8B5" w14:textId="7777777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15B4C34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68752DD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082B850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E5883D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A86853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B7072A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9AB1AC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9EDE0B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8F535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14:paraId="40A3C859" w14:textId="77777777" w:rsidR="006F68F7" w:rsidRPr="009E358A" w:rsidRDefault="006F68F7" w:rsidP="007620C6">
            <w:pPr>
              <w:pStyle w:val="Day"/>
            </w:pPr>
            <w:r w:rsidRPr="009E358A">
              <w:t>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14:paraId="6649D852" w14:textId="77777777" w:rsidR="006F68F7" w:rsidRPr="009E358A" w:rsidRDefault="006F68F7" w:rsidP="007620C6">
            <w:pPr>
              <w:pStyle w:val="Day"/>
            </w:pPr>
            <w:r w:rsidRPr="009E358A"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EEAF6" w:themeFill="accent1" w:themeFillTint="33"/>
            <w:vAlign w:val="center"/>
          </w:tcPr>
          <w:p w14:paraId="39FCA166" w14:textId="77777777" w:rsidR="006F68F7" w:rsidRPr="009E358A" w:rsidRDefault="006F68F7" w:rsidP="007620C6">
            <w:pPr>
              <w:pStyle w:val="Day"/>
            </w:pPr>
            <w:r w:rsidRPr="009E358A"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C89734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5D74DD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592D5C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2DEB8D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B264D9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D3D6F0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E983A3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6BE4DF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73824FC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FEFDFEB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06E0453" w14:textId="77777777" w:rsidR="006F68F7" w:rsidRDefault="006F68F7" w:rsidP="007620C6">
            <w:pPr>
              <w:pStyle w:val="Day"/>
            </w:pPr>
            <w:r>
              <w:t>14</w:t>
            </w:r>
          </w:p>
        </w:tc>
      </w:tr>
      <w:tr w:rsidR="006F68F7" w14:paraId="36D556AE" w14:textId="7777777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28989A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732568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6F0257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B98B50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F224F62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4C3BD8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A08DC1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6B1F78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3A33030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7C62FF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CEECE5E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6FBE33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9E05A09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EEAC4E4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F902C75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9063EDF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A6DDF6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F9DDDE4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6563E28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59B6591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59427C4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C67DF8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CDB5EEB" w14:textId="77777777" w:rsidR="006F68F7" w:rsidRDefault="006F68F7" w:rsidP="007620C6">
            <w:pPr>
              <w:pStyle w:val="Day"/>
            </w:pPr>
            <w:r>
              <w:t>21</w:t>
            </w:r>
          </w:p>
        </w:tc>
      </w:tr>
      <w:tr w:rsidR="006F68F7" w14:paraId="05993A95" w14:textId="7777777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6B2E0C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D25E38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757EB5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8AC30B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06935F1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473A31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A9022E6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9794C4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032FA6C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EBDC533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142DF57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D7ECDB8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A6DFC4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E32677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4768EB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90AFFF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BCC56C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EE7669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415A23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2BA8D7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2F8F574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3ED4992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12C2521" w14:textId="77777777" w:rsidR="006F68F7" w:rsidRDefault="006F68F7" w:rsidP="007620C6">
            <w:pPr>
              <w:pStyle w:val="Day"/>
            </w:pPr>
            <w:r>
              <w:t>28</w:t>
            </w:r>
          </w:p>
        </w:tc>
      </w:tr>
      <w:tr w:rsidR="006F68F7" w14:paraId="06E9F03A" w14:textId="7777777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692691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F96A9B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97BA5A8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8F06DA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506DDD2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378883F" w14:textId="77777777"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0FB340" w14:textId="77777777"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5C7A57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9CE1826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2813AA7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B3F222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C5CD78B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0C5DD7E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1CEF721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BEB63FB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67A0D4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91AD2B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9AD47C0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7A677C6" w14:textId="77777777"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4DDDC3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418530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9F6C50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90B05CB" w14:textId="77777777" w:rsidR="006F68F7" w:rsidRDefault="006F68F7" w:rsidP="007620C6">
            <w:pPr>
              <w:pStyle w:val="Day"/>
            </w:pPr>
          </w:p>
        </w:tc>
      </w:tr>
      <w:tr w:rsidR="006F68F7" w14:paraId="232D7883" w14:textId="77777777" w:rsidTr="007620C6">
        <w:trPr>
          <w:trHeight w:val="510"/>
        </w:trPr>
        <w:sdt>
          <w:sdtPr>
            <w:id w:val="-309412330"/>
            <w:placeholder>
              <w:docPart w:val="14FC786FA5CF435E994E0B9529F196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57B18C61" w14:textId="77777777" w:rsidR="006F68F7" w:rsidRPr="00065AAF" w:rsidRDefault="006F68F7" w:rsidP="007620C6">
                <w:pPr>
                  <w:pStyle w:val="Month"/>
                </w:pPr>
                <w:r w:rsidRPr="00065AAF">
                  <w:t>April</w:t>
                </w:r>
              </w:p>
            </w:tc>
          </w:sdtContent>
        </w:sdt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1633EA1" w14:textId="77777777" w:rsidR="006F68F7" w:rsidRDefault="006F68F7" w:rsidP="007620C6">
            <w:pPr>
              <w:pStyle w:val="MonthNumber"/>
            </w:pPr>
          </w:p>
        </w:tc>
        <w:tc>
          <w:tcPr>
            <w:tcW w:w="427" w:type="dxa"/>
            <w:vAlign w:val="center"/>
          </w:tcPr>
          <w:p w14:paraId="676674B6" w14:textId="77777777" w:rsidR="006F68F7" w:rsidRDefault="006F68F7" w:rsidP="007620C6"/>
        </w:tc>
        <w:sdt>
          <w:sdtPr>
            <w:id w:val="-753286867"/>
            <w:placeholder>
              <w:docPart w:val="F399F657EF0A415E94992669ACBD68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0985C3B" w14:textId="77777777" w:rsidR="006F68F7" w:rsidRPr="00065AAF" w:rsidRDefault="006F68F7" w:rsidP="007620C6">
                <w:pPr>
                  <w:pStyle w:val="Month"/>
                </w:pPr>
                <w:r w:rsidRPr="00065AAF">
                  <w:t>May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01735C6" w14:textId="77777777" w:rsidR="006F68F7" w:rsidRDefault="006F68F7" w:rsidP="007620C6">
            <w:pPr>
              <w:pStyle w:val="MonthNumber"/>
            </w:pPr>
          </w:p>
        </w:tc>
        <w:tc>
          <w:tcPr>
            <w:tcW w:w="407" w:type="dxa"/>
            <w:vAlign w:val="center"/>
          </w:tcPr>
          <w:p w14:paraId="2576CDD0" w14:textId="77777777" w:rsidR="006F68F7" w:rsidRDefault="006F68F7" w:rsidP="007620C6"/>
        </w:tc>
        <w:sdt>
          <w:sdtPr>
            <w:id w:val="194350591"/>
            <w:placeholder>
              <w:docPart w:val="D569E6B9BF3D475E8C97CFFCA491F45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59C27915" w14:textId="77777777" w:rsidR="006F68F7" w:rsidRPr="00065AAF" w:rsidRDefault="006F68F7" w:rsidP="007620C6">
                <w:pPr>
                  <w:pStyle w:val="Month"/>
                </w:pPr>
                <w:r w:rsidRPr="00065AAF">
                  <w:t>June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14ABF046" w14:textId="77777777" w:rsidR="006F68F7" w:rsidRDefault="006F68F7" w:rsidP="007620C6">
            <w:pPr>
              <w:pStyle w:val="MonthNumber"/>
            </w:pPr>
          </w:p>
        </w:tc>
      </w:tr>
      <w:tr w:rsidR="006F68F7" w14:paraId="4FAB380A" w14:textId="77777777" w:rsidTr="007620C6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274ED38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ABD3696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7E41001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346C56A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D103F30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354D973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26CF6B" w14:textId="77777777"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20F01005" w14:textId="77777777" w:rsidR="006F68F7" w:rsidRDefault="006F68F7" w:rsidP="007620C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A3429E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63F8714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2E08BE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712523D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4E9D9AF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A50DB27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AF43312" w14:textId="77777777"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15581375" w14:textId="77777777" w:rsidR="006F68F7" w:rsidRDefault="006F68F7" w:rsidP="007620C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EEF21C7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6EFCAEC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848B4DA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84EBF00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002387E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03E1D48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9F60F06" w14:textId="77777777" w:rsidR="006F68F7" w:rsidRDefault="006F68F7" w:rsidP="007620C6">
            <w:pPr>
              <w:pStyle w:val="Week"/>
            </w:pPr>
            <w:r>
              <w:t>Sat</w:t>
            </w:r>
          </w:p>
        </w:tc>
      </w:tr>
      <w:tr w:rsidR="006F68F7" w14:paraId="2468E687" w14:textId="7777777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691AFD2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130379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792048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3D85681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7B5F5E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1065E15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5429AA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CF3706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7EB9F9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B1424D" w14:textId="77777777" w:rsidR="006F68F7" w:rsidRDefault="006F68F7" w:rsidP="007620C6">
            <w:pPr>
              <w:pStyle w:val="Day"/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494A54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B567D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5E399D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3D51C04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A0B971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F704C8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87F599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9D46FC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4B8E372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FA8B92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DC91CE1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765D077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7FB07D8" w14:textId="77777777" w:rsidR="006F68F7" w:rsidRDefault="006F68F7" w:rsidP="007620C6">
            <w:pPr>
              <w:pStyle w:val="Day"/>
            </w:pPr>
            <w:r>
              <w:t>6</w:t>
            </w:r>
          </w:p>
        </w:tc>
      </w:tr>
      <w:tr w:rsidR="006F68F7" w14:paraId="4F947C07" w14:textId="7777777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7608296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C7EA182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1070372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1BF2C6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C3D5EE9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96EE757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EADAE26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7FED4D2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6378782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564C96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C4DF79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BDFBA7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A6BEF36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9C4D7A4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F916D25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914F19D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8617AF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A4773F5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238609C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7DF1C03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54262AD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ED05A8B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2E5C37" w14:textId="77777777" w:rsidR="006F68F7" w:rsidRDefault="006F68F7" w:rsidP="007620C6">
            <w:pPr>
              <w:pStyle w:val="Day"/>
            </w:pPr>
            <w:r>
              <w:t>13</w:t>
            </w:r>
          </w:p>
        </w:tc>
      </w:tr>
      <w:tr w:rsidR="006F68F7" w14:paraId="1002D7B1" w14:textId="7777777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6EE6A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DD51221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225499E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B85ECC5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D90827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1A77B0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6E8BA1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5EF8086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2250C5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F818954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77E4DC8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37ACBA6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E3588D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C8EA60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AD40D7D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416391F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9A2365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4C97F5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6E69AB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D8B2E5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653B2A3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3F900F0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2A5DC57" w14:textId="77777777" w:rsidR="006F68F7" w:rsidRDefault="006F68F7" w:rsidP="007620C6">
            <w:pPr>
              <w:pStyle w:val="Day"/>
            </w:pPr>
            <w:r>
              <w:t>20</w:t>
            </w:r>
          </w:p>
        </w:tc>
      </w:tr>
      <w:tr w:rsidR="006F68F7" w14:paraId="0E98BBA3" w14:textId="7777777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194BDC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80175A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0CCF22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473135D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DBA7940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5CA7B5F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3EBAD4D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6428E2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4812BA2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73D546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C995CD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884BC3B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735E658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9D29FAD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044844C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93FFEC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CDCFEF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1AEDD71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C71F4D2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AC9DBAF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CFD8651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5169EAD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D2371B" w14:textId="77777777" w:rsidR="006F68F7" w:rsidRDefault="006F68F7" w:rsidP="007620C6">
            <w:pPr>
              <w:pStyle w:val="Day"/>
            </w:pPr>
            <w:r>
              <w:t>27</w:t>
            </w:r>
          </w:p>
        </w:tc>
      </w:tr>
      <w:tr w:rsidR="006F68F7" w14:paraId="57E5B4A7" w14:textId="7777777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46311DE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7B12739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23A8AAE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AE6E7F0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5CBAE7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B7B0C28" w14:textId="77777777" w:rsidR="006F68F7" w:rsidRDefault="006F68F7" w:rsidP="007620C6">
            <w:pPr>
              <w:pStyle w:val="Day"/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A8E2502" w14:textId="77777777"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2EACB2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BA402E0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E0F3FE3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A12D2B1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F298102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646DFC0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802A12B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7EDAEFD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5ED483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0B6CB3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255D0F7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3E6793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218560E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AA4741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7C5F3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B5E3360" w14:textId="77777777" w:rsidR="006F68F7" w:rsidRDefault="006F68F7" w:rsidP="007620C6">
            <w:pPr>
              <w:pStyle w:val="Day"/>
            </w:pPr>
          </w:p>
        </w:tc>
      </w:tr>
      <w:tr w:rsidR="006F68F7" w14:paraId="4A41B01D" w14:textId="77777777" w:rsidTr="007620C6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504F26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DF92E88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B7B0D6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BE9F02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E6E11A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565FF6" w14:textId="77777777" w:rsidR="006F68F7" w:rsidRDefault="006F68F7" w:rsidP="007620C6">
            <w:pPr>
              <w:pStyle w:val="Day"/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5AC3F14" w14:textId="77777777"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FCAC85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7734462" w14:textId="77777777"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C1323D1" w14:textId="77777777" w:rsidR="006F68F7" w:rsidRDefault="006F68F7" w:rsidP="007620C6">
            <w:pPr>
              <w:pStyle w:val="Day"/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51D5F4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F89C0FD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BD9177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8236E9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81305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28F73E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A1B361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E6B705E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AC2C812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D82598C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CB1FED7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8A53AC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CB8D7F5" w14:textId="77777777" w:rsidR="006F68F7" w:rsidRDefault="006F68F7" w:rsidP="007620C6">
            <w:pPr>
              <w:pStyle w:val="Day"/>
            </w:pPr>
          </w:p>
        </w:tc>
      </w:tr>
      <w:tr w:rsidR="006F68F7" w14:paraId="4670043E" w14:textId="77777777" w:rsidTr="007620C6">
        <w:trPr>
          <w:trHeight w:val="510"/>
        </w:trPr>
        <w:sdt>
          <w:sdtPr>
            <w:id w:val="-587932087"/>
            <w:placeholder>
              <w:docPart w:val="5A1430E4361549C999ABCED71B3084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550E27C5" w14:textId="77777777" w:rsidR="006F68F7" w:rsidRPr="00065AAF" w:rsidRDefault="006F68F7" w:rsidP="007620C6">
                <w:pPr>
                  <w:pStyle w:val="Month"/>
                </w:pPr>
                <w:r w:rsidRPr="00065AAF">
                  <w:t>July</w:t>
                </w:r>
              </w:p>
            </w:tc>
          </w:sdtContent>
        </w:sdt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1B18853D" w14:textId="77777777" w:rsidR="006F68F7" w:rsidRDefault="006F68F7" w:rsidP="007620C6">
            <w:pPr>
              <w:pStyle w:val="MonthNumber"/>
            </w:pPr>
          </w:p>
        </w:tc>
        <w:tc>
          <w:tcPr>
            <w:tcW w:w="427" w:type="dxa"/>
            <w:vAlign w:val="center"/>
          </w:tcPr>
          <w:p w14:paraId="16BC3261" w14:textId="77777777" w:rsidR="006F68F7" w:rsidRDefault="006F68F7" w:rsidP="007620C6"/>
        </w:tc>
        <w:sdt>
          <w:sdtPr>
            <w:id w:val="1954735991"/>
            <w:placeholder>
              <w:docPart w:val="3818079C49DD4206AA15EC4463880D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4CE57613" w14:textId="77777777" w:rsidR="006F68F7" w:rsidRPr="00065AAF" w:rsidRDefault="006F68F7" w:rsidP="007620C6">
                <w:pPr>
                  <w:pStyle w:val="Month"/>
                </w:pPr>
                <w:r w:rsidRPr="00065AAF">
                  <w:t>August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19EF91A5" w14:textId="77777777" w:rsidR="006F68F7" w:rsidRDefault="006F68F7" w:rsidP="007620C6">
            <w:pPr>
              <w:pStyle w:val="MonthNumber"/>
            </w:pPr>
          </w:p>
        </w:tc>
        <w:tc>
          <w:tcPr>
            <w:tcW w:w="407" w:type="dxa"/>
            <w:vAlign w:val="center"/>
          </w:tcPr>
          <w:p w14:paraId="16B31925" w14:textId="77777777" w:rsidR="006F68F7" w:rsidRDefault="006F68F7" w:rsidP="007620C6"/>
        </w:tc>
        <w:sdt>
          <w:sdtPr>
            <w:id w:val="1603374909"/>
            <w:placeholder>
              <w:docPart w:val="C0E212870AD440F589EBD3974B7461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6FD86EBD" w14:textId="77777777" w:rsidR="006F68F7" w:rsidRPr="00065AAF" w:rsidRDefault="006F68F7" w:rsidP="007620C6">
                <w:pPr>
                  <w:pStyle w:val="Month"/>
                </w:pPr>
                <w:r w:rsidRPr="00065AAF">
                  <w:t>September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D1D41BE" w14:textId="77777777" w:rsidR="006F68F7" w:rsidRDefault="006F68F7" w:rsidP="007620C6">
            <w:pPr>
              <w:pStyle w:val="MonthNumber"/>
            </w:pPr>
          </w:p>
        </w:tc>
      </w:tr>
      <w:tr w:rsidR="006F68F7" w14:paraId="28923178" w14:textId="77777777" w:rsidTr="007620C6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25F9FC8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818CA8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9FDCA12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83DE17D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9006727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F822ED6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04BC89F" w14:textId="77777777"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365C3F6C" w14:textId="77777777" w:rsidR="006F68F7" w:rsidRDefault="006F68F7" w:rsidP="007620C6"/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BF9ECE7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E020528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E8C7B96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E6E2233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222F059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16B3682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917118F" w14:textId="77777777"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35099037" w14:textId="77777777" w:rsidR="006F68F7" w:rsidRDefault="006F68F7" w:rsidP="007620C6"/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AEE4BB9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2DBC576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432FDC2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33DD6AB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66113C6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5404881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E2A51D5" w14:textId="77777777" w:rsidR="006F68F7" w:rsidRDefault="006F68F7" w:rsidP="007620C6">
            <w:pPr>
              <w:pStyle w:val="Week"/>
            </w:pPr>
            <w:r>
              <w:t>Sat</w:t>
            </w:r>
          </w:p>
        </w:tc>
      </w:tr>
      <w:tr w:rsidR="006F68F7" w14:paraId="65787F2A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B80A150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B92FEF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B70D4A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29B6CB9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FA6F5C9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32FEE2B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0D0D2C4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6329FAB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241D57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86719E" w14:textId="77777777" w:rsidR="006F68F7" w:rsidRDefault="006F68F7" w:rsidP="007620C6">
            <w:pPr>
              <w:pStyle w:val="Day"/>
            </w:pP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BC17A2A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87866D6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0E07D1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4EC23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77E1B18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BE20A0A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9A7DC73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7C1182C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5C91526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E3CF906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42A00B8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A6A6CC1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DB271F" w14:textId="77777777" w:rsidR="006F68F7" w:rsidRDefault="006F68F7" w:rsidP="007620C6">
            <w:pPr>
              <w:pStyle w:val="Day"/>
            </w:pPr>
            <w:r>
              <w:t>5</w:t>
            </w:r>
          </w:p>
        </w:tc>
      </w:tr>
      <w:tr w:rsidR="006F68F7" w14:paraId="621054D7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AB36338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EF249F0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00B59ED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E85957D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5C4C5B0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8E0AC5B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E40FA79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DD5BE83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FA772A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2BA5C59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275B739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902C6F9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A97F9F4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35CC1A8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87E36D4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0A32F8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52004D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E26A41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013291D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A1D0DC9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7A6A01A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E58D53E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0F99685" w14:textId="77777777" w:rsidR="006F68F7" w:rsidRDefault="006F68F7" w:rsidP="007620C6">
            <w:pPr>
              <w:pStyle w:val="Day"/>
            </w:pPr>
            <w:r>
              <w:t>12</w:t>
            </w:r>
          </w:p>
        </w:tc>
      </w:tr>
      <w:tr w:rsidR="006F68F7" w14:paraId="5FDAD373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793A4DB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283CD9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0B34220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7FC91AD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F6D81B2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715806E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EECAB9D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88093F5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B8E363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F82E72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1AB151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1114B77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F88E24F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15EAE83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859D22D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8E0C21D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83D476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97A8B83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D46CF80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09309BC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3E95FE4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B108B90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4C6F612" w14:textId="77777777" w:rsidR="006F68F7" w:rsidRDefault="006F68F7" w:rsidP="007620C6">
            <w:pPr>
              <w:pStyle w:val="Day"/>
            </w:pPr>
            <w:r>
              <w:t>19</w:t>
            </w:r>
          </w:p>
        </w:tc>
      </w:tr>
      <w:tr w:rsidR="006F68F7" w14:paraId="7D214CF7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8EEC47B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AF49D7E" w14:textId="77777777" w:rsidR="006F68F7" w:rsidRDefault="006F68F7" w:rsidP="00035BA1">
            <w:pPr>
              <w:pStyle w:val="Day"/>
            </w:pPr>
            <w:r>
              <w:t>2</w:t>
            </w:r>
            <w:r w:rsidR="00035BA1">
              <w:t>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54AB974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EB93FFB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3D8336F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83A0C74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5FCA3E5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28554C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5CF491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F1F1BBF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778234A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6EE8A80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8442851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9CB80C5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F17DB22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3E91D4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6D29D6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EADCF1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32B0BED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5755F08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2CBB13D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B5B4A40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83C51F7" w14:textId="77777777" w:rsidR="006F68F7" w:rsidRDefault="006F68F7" w:rsidP="007620C6">
            <w:pPr>
              <w:pStyle w:val="Day"/>
            </w:pPr>
            <w:r>
              <w:t>26</w:t>
            </w:r>
          </w:p>
        </w:tc>
      </w:tr>
      <w:tr w:rsidR="006F68F7" w14:paraId="4CD943D9" w14:textId="77777777" w:rsidTr="004D5F49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1929094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EC12028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FB86B0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6AB906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E48DFAA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CB96E59" w14:textId="77777777"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0CB3443" w14:textId="77777777"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EA09F59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30DC4DE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2464C16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DE1921A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AECC6F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9E598C4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82253E6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7F956F9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38A860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4529F0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C66C323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D590596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B38063C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F541539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7BEF510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3CC39FD" w14:textId="77777777" w:rsidR="006F68F7" w:rsidRDefault="006F68F7" w:rsidP="007620C6">
            <w:pPr>
              <w:pStyle w:val="Day"/>
            </w:pPr>
          </w:p>
        </w:tc>
      </w:tr>
      <w:tr w:rsidR="006F68F7" w14:paraId="6DD0BAA4" w14:textId="77777777" w:rsidTr="006F68F7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0CCABA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3CA14D0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8D6833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E33117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FDEFA8C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83EB9BC" w14:textId="77777777" w:rsidR="006F68F7" w:rsidRDefault="006F68F7" w:rsidP="007620C6">
            <w:pPr>
              <w:pStyle w:val="Day"/>
            </w:pP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6811D9" w14:textId="77777777" w:rsidR="006F68F7" w:rsidRDefault="006F68F7" w:rsidP="007620C6">
            <w:pPr>
              <w:pStyle w:val="Day"/>
            </w:pP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881A6A5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0E2E89A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C021B90" w14:textId="77777777"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7E81EF6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F87276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C4BE5B4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6B821D3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F68A06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D19D102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7428D8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4FCE9E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B66FD2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6EC9ED5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E963F86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50FD1F7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F6EC36" w14:textId="77777777" w:rsidR="006F68F7" w:rsidRDefault="006F68F7" w:rsidP="007620C6">
            <w:pPr>
              <w:pStyle w:val="Day"/>
            </w:pPr>
          </w:p>
        </w:tc>
      </w:tr>
      <w:tr w:rsidR="006F68F7" w14:paraId="5265655A" w14:textId="77777777" w:rsidTr="007620C6">
        <w:trPr>
          <w:trHeight w:val="510"/>
        </w:trPr>
        <w:sdt>
          <w:sdtPr>
            <w:id w:val="1419067166"/>
            <w:placeholder>
              <w:docPart w:val="0CFEAF6A981844FF9C452DD28F8334E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7B951C7C" w14:textId="77777777" w:rsidR="006F68F7" w:rsidRPr="00065AAF" w:rsidRDefault="006F68F7" w:rsidP="007620C6">
                <w:pPr>
                  <w:pStyle w:val="Month"/>
                </w:pPr>
                <w:r w:rsidRPr="00065AAF">
                  <w:t>October</w:t>
                </w:r>
              </w:p>
            </w:tc>
          </w:sdtContent>
        </w:sdt>
        <w:tc>
          <w:tcPr>
            <w:tcW w:w="802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2272CB71" w14:textId="77777777" w:rsidR="006F68F7" w:rsidRDefault="006F68F7" w:rsidP="007620C6">
            <w:pPr>
              <w:pStyle w:val="MonthNumber"/>
            </w:pPr>
          </w:p>
        </w:tc>
        <w:tc>
          <w:tcPr>
            <w:tcW w:w="427" w:type="dxa"/>
            <w:vAlign w:val="center"/>
          </w:tcPr>
          <w:p w14:paraId="28F37469" w14:textId="77777777" w:rsidR="006F68F7" w:rsidRDefault="006F68F7" w:rsidP="007620C6"/>
        </w:tc>
        <w:sdt>
          <w:sdtPr>
            <w:id w:val="222342303"/>
            <w:placeholder>
              <w:docPart w:val="4C33989A2E4E4DAEA458A7CF72D7404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26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EC5A921" w14:textId="77777777" w:rsidR="006F68F7" w:rsidRPr="00065AAF" w:rsidRDefault="006F68F7" w:rsidP="007620C6">
                <w:pPr>
                  <w:pStyle w:val="Month"/>
                </w:pPr>
                <w:r w:rsidRPr="00065AAF">
                  <w:t>November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1FF60752" w14:textId="77777777" w:rsidR="006F68F7" w:rsidRDefault="006F68F7" w:rsidP="007620C6">
            <w:pPr>
              <w:pStyle w:val="MonthNumber"/>
            </w:pPr>
          </w:p>
        </w:tc>
        <w:tc>
          <w:tcPr>
            <w:tcW w:w="407" w:type="dxa"/>
            <w:vAlign w:val="center"/>
          </w:tcPr>
          <w:p w14:paraId="3C838E56" w14:textId="77777777" w:rsidR="006F68F7" w:rsidRDefault="006F68F7" w:rsidP="007620C6"/>
        </w:tc>
        <w:sdt>
          <w:sdtPr>
            <w:id w:val="2026673937"/>
            <w:placeholder>
              <w:docPart w:val="2C40EA4F8251412799FBF54DFFF0C7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5" w:type="dxa"/>
                <w:gridSpan w:val="5"/>
                <w:tcBorders>
                  <w:top w:val="single" w:sz="8" w:space="0" w:color="808080" w:themeColor="background1" w:themeShade="80"/>
                </w:tcBorders>
                <w:vAlign w:val="center"/>
              </w:tcPr>
              <w:p w14:paraId="1DF83FE7" w14:textId="77777777" w:rsidR="006F68F7" w:rsidRPr="00065AAF" w:rsidRDefault="006F68F7" w:rsidP="007620C6">
                <w:pPr>
                  <w:pStyle w:val="Month"/>
                </w:pPr>
                <w:r w:rsidRPr="00AC1ABA">
                  <w:t>December</w:t>
                </w:r>
              </w:p>
            </w:tc>
          </w:sdtContent>
        </w:sdt>
        <w:tc>
          <w:tcPr>
            <w:tcW w:w="814" w:type="dxa"/>
            <w:gridSpan w:val="2"/>
            <w:tcBorders>
              <w:top w:val="single" w:sz="8" w:space="0" w:color="808080" w:themeColor="background1" w:themeShade="80"/>
            </w:tcBorders>
            <w:vAlign w:val="center"/>
          </w:tcPr>
          <w:p w14:paraId="57B83F68" w14:textId="77777777" w:rsidR="006F68F7" w:rsidRDefault="006F68F7" w:rsidP="007620C6">
            <w:pPr>
              <w:pStyle w:val="MonthNumber"/>
            </w:pPr>
          </w:p>
        </w:tc>
      </w:tr>
      <w:tr w:rsidR="006F68F7" w14:paraId="72304073" w14:textId="77777777" w:rsidTr="007620C6">
        <w:trPr>
          <w:trHeight w:val="170"/>
        </w:trPr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6EE0F1B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5C63761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0476365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DBD0DC2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48C58CD0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DB7F063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395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748DE439" w14:textId="77777777"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27" w:type="dxa"/>
            <w:vAlign w:val="center"/>
          </w:tcPr>
          <w:p w14:paraId="02794BE2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260C33F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52EE675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6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34C0B8B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76374B1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D806FAF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3498510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56826D49" w14:textId="77777777" w:rsidR="006F68F7" w:rsidRDefault="006F68F7" w:rsidP="007620C6">
            <w:pPr>
              <w:pStyle w:val="Week"/>
            </w:pPr>
            <w:r>
              <w:t>Sat</w:t>
            </w:r>
          </w:p>
        </w:tc>
        <w:tc>
          <w:tcPr>
            <w:tcW w:w="407" w:type="dxa"/>
            <w:vAlign w:val="center"/>
          </w:tcPr>
          <w:p w14:paraId="64A76561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4E92E9B" w14:textId="77777777" w:rsidR="006F68F7" w:rsidRDefault="006F68F7" w:rsidP="007620C6">
            <w:pPr>
              <w:pStyle w:val="Week"/>
            </w:pPr>
            <w:r>
              <w:t>Sun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ADA729" w14:textId="77777777" w:rsidR="006F68F7" w:rsidRDefault="006F68F7" w:rsidP="007620C6">
            <w:pPr>
              <w:pStyle w:val="Week"/>
            </w:pPr>
            <w:r>
              <w:t>Mon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20F281E0" w14:textId="77777777" w:rsidR="006F68F7" w:rsidRDefault="006F68F7" w:rsidP="007620C6">
            <w:pPr>
              <w:pStyle w:val="Week"/>
            </w:pPr>
            <w:r>
              <w:t>Tue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126D27C6" w14:textId="77777777" w:rsidR="006F68F7" w:rsidRDefault="006F68F7" w:rsidP="007620C6">
            <w:pPr>
              <w:pStyle w:val="Week"/>
            </w:pPr>
            <w:r>
              <w:t>Wed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009B9B28" w14:textId="77777777" w:rsidR="006F68F7" w:rsidRDefault="006F68F7" w:rsidP="007620C6">
            <w:pPr>
              <w:pStyle w:val="Week"/>
            </w:pPr>
            <w:r>
              <w:t>Thu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6C9BFC8C" w14:textId="77777777" w:rsidR="006F68F7" w:rsidRDefault="006F68F7" w:rsidP="007620C6">
            <w:pPr>
              <w:pStyle w:val="Week"/>
            </w:pPr>
            <w:r>
              <w:t>Fri</w:t>
            </w:r>
          </w:p>
        </w:tc>
        <w:tc>
          <w:tcPr>
            <w:tcW w:w="407" w:type="dxa"/>
            <w:tcBorders>
              <w:bottom w:val="single" w:sz="8" w:space="0" w:color="808080" w:themeColor="background1" w:themeShade="80"/>
            </w:tcBorders>
            <w:vAlign w:val="center"/>
          </w:tcPr>
          <w:p w14:paraId="37347318" w14:textId="77777777" w:rsidR="006F68F7" w:rsidRDefault="006F68F7" w:rsidP="007620C6">
            <w:pPr>
              <w:pStyle w:val="Week"/>
            </w:pPr>
            <w:r>
              <w:t>Sat</w:t>
            </w:r>
          </w:p>
        </w:tc>
      </w:tr>
      <w:tr w:rsidR="006F68F7" w14:paraId="792CEA51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02568B9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62F5F3D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265A5CB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960F52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7D6ADED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1DB67F2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592F525B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77743AF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56C33CB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30BB476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16D1CF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7BBBDA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EE2893D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3B7CA7F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E01BBE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C9504F2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EB5EE0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FA3A29A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A19EA6" w14:textId="77777777" w:rsidR="006F68F7" w:rsidRDefault="006F68F7" w:rsidP="007620C6">
            <w:pPr>
              <w:pStyle w:val="Day"/>
            </w:pPr>
            <w:r>
              <w:t>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5022B1" w14:textId="77777777" w:rsidR="006F68F7" w:rsidRDefault="006F68F7" w:rsidP="007620C6">
            <w:pPr>
              <w:pStyle w:val="Day"/>
            </w:pPr>
            <w:r>
              <w:t>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F4FB8B6" w14:textId="77777777" w:rsidR="006F68F7" w:rsidRDefault="006F68F7" w:rsidP="007620C6">
            <w:pPr>
              <w:pStyle w:val="Day"/>
            </w:pPr>
            <w:r>
              <w:t>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306E2B35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D7C6B4C" w14:textId="77777777" w:rsidR="006F68F7" w:rsidRDefault="006F68F7" w:rsidP="007620C6">
            <w:pPr>
              <w:pStyle w:val="Day"/>
            </w:pPr>
            <w:r>
              <w:t>5</w:t>
            </w:r>
          </w:p>
        </w:tc>
      </w:tr>
      <w:tr w:rsidR="006F68F7" w14:paraId="03C2C5C6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B262FF8" w14:textId="77777777" w:rsidR="006F68F7" w:rsidRDefault="006F68F7" w:rsidP="007620C6">
            <w:pPr>
              <w:pStyle w:val="Day"/>
            </w:pPr>
            <w:r>
              <w:t>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0B1164" w14:textId="77777777" w:rsidR="006F68F7" w:rsidRDefault="006F68F7" w:rsidP="007620C6">
            <w:pPr>
              <w:pStyle w:val="Day"/>
            </w:pPr>
            <w:r>
              <w:t>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AA6EA11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6E659E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63D3744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57DEF83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B5A5D30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4B5EA28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E4D3C6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29D4B91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768BE17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851259C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C1CC6C9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702E330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4D27DEF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A35F6F8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35043F7" w14:textId="77777777" w:rsidR="006F68F7" w:rsidRDefault="006F68F7" w:rsidP="007620C6">
            <w:pPr>
              <w:pStyle w:val="Day"/>
            </w:pPr>
            <w:r>
              <w:t>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94C133A" w14:textId="77777777" w:rsidR="006F68F7" w:rsidRDefault="006F68F7" w:rsidP="007620C6">
            <w:pPr>
              <w:pStyle w:val="Day"/>
            </w:pPr>
            <w:r>
              <w:t>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68A7043" w14:textId="77777777" w:rsidR="006F68F7" w:rsidRDefault="006F68F7" w:rsidP="007620C6">
            <w:pPr>
              <w:pStyle w:val="Day"/>
            </w:pPr>
            <w:r>
              <w:t>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8018C2A" w14:textId="77777777" w:rsidR="006F68F7" w:rsidRDefault="006F68F7" w:rsidP="007620C6">
            <w:pPr>
              <w:pStyle w:val="Day"/>
            </w:pPr>
            <w:r>
              <w:t>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E6AE839" w14:textId="77777777" w:rsidR="006F68F7" w:rsidRDefault="006F68F7" w:rsidP="007620C6">
            <w:pPr>
              <w:pStyle w:val="Day"/>
            </w:pPr>
            <w:r>
              <w:t>10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65B98B1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2FD8ACD" w14:textId="77777777" w:rsidR="006F68F7" w:rsidRDefault="006F68F7" w:rsidP="007620C6">
            <w:pPr>
              <w:pStyle w:val="Day"/>
            </w:pPr>
            <w:r>
              <w:t>12</w:t>
            </w:r>
          </w:p>
        </w:tc>
      </w:tr>
      <w:tr w:rsidR="006F68F7" w14:paraId="302B2613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29F49A" w14:textId="77777777" w:rsidR="006F68F7" w:rsidRDefault="006F68F7" w:rsidP="007620C6">
            <w:pPr>
              <w:pStyle w:val="Day"/>
            </w:pPr>
            <w:r>
              <w:t>11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E999035" w14:textId="77777777" w:rsidR="006F68F7" w:rsidRDefault="006F68F7" w:rsidP="007620C6">
            <w:pPr>
              <w:pStyle w:val="Day"/>
            </w:pPr>
            <w:r>
              <w:t>12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43E4068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339B910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87D6824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E10F1F1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B1E5B42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69FA900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6233D6A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0F7F23D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314C2C2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8079F3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11D32138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6BAE0ED3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F7B984F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38ED8A8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A1A6338" w14:textId="77777777" w:rsidR="006F68F7" w:rsidRDefault="006F68F7" w:rsidP="007620C6">
            <w:pPr>
              <w:pStyle w:val="Day"/>
            </w:pPr>
            <w:r>
              <w:t>13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5D5268" w14:textId="77777777" w:rsidR="006F68F7" w:rsidRDefault="006F68F7" w:rsidP="007620C6">
            <w:pPr>
              <w:pStyle w:val="Day"/>
            </w:pPr>
            <w:r>
              <w:t>14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2F2B4F" w14:textId="77777777" w:rsidR="006F68F7" w:rsidRDefault="006F68F7" w:rsidP="007620C6">
            <w:pPr>
              <w:pStyle w:val="Day"/>
            </w:pPr>
            <w:r>
              <w:t>15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09D5322" w14:textId="77777777" w:rsidR="006F68F7" w:rsidRDefault="006F68F7" w:rsidP="007620C6">
            <w:pPr>
              <w:pStyle w:val="Day"/>
            </w:pPr>
            <w:r>
              <w:t>16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E8B2C9A" w14:textId="77777777" w:rsidR="006F68F7" w:rsidRDefault="006F68F7" w:rsidP="007620C6">
            <w:pPr>
              <w:pStyle w:val="Day"/>
            </w:pPr>
            <w:r>
              <w:t>17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0C3ABCFB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470A307" w14:textId="77777777" w:rsidR="006F68F7" w:rsidRDefault="006F68F7" w:rsidP="007620C6">
            <w:pPr>
              <w:pStyle w:val="Day"/>
            </w:pPr>
            <w:r>
              <w:t>19</w:t>
            </w:r>
          </w:p>
        </w:tc>
      </w:tr>
      <w:tr w:rsidR="006F68F7" w14:paraId="66DD0529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607B47" w14:textId="77777777" w:rsidR="006F68F7" w:rsidRDefault="006F68F7" w:rsidP="007620C6">
            <w:pPr>
              <w:pStyle w:val="Day"/>
            </w:pPr>
            <w:r>
              <w:t>18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65F423" w14:textId="77777777" w:rsidR="006F68F7" w:rsidRDefault="006F68F7" w:rsidP="007620C6">
            <w:pPr>
              <w:pStyle w:val="Day"/>
            </w:pPr>
            <w:r>
              <w:t>19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53B60A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A7B6783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B3EEA2D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47AA952B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76295DC5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BFF55E3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8EC119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892E1E7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5F144A4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3E32CBA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D37E403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14333E74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CEFA942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13CF688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ACAAA07" w14:textId="77777777" w:rsidR="006F68F7" w:rsidRDefault="006F68F7" w:rsidP="007620C6">
            <w:pPr>
              <w:pStyle w:val="Day"/>
            </w:pPr>
            <w:r>
              <w:t>20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BE9BA97" w14:textId="77777777" w:rsidR="006F68F7" w:rsidRDefault="006F68F7" w:rsidP="007620C6">
            <w:pPr>
              <w:pStyle w:val="Day"/>
            </w:pPr>
            <w:r>
              <w:t>21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60A809FF" w14:textId="77777777" w:rsidR="006F68F7" w:rsidRDefault="006F68F7" w:rsidP="007620C6">
            <w:pPr>
              <w:pStyle w:val="Day"/>
            </w:pPr>
            <w:r>
              <w:t>22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29945EFE" w14:textId="77777777" w:rsidR="006F68F7" w:rsidRDefault="006F68F7" w:rsidP="007620C6">
            <w:pPr>
              <w:pStyle w:val="Day"/>
            </w:pPr>
            <w:r>
              <w:t>23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3C0D0A91" w14:textId="77777777" w:rsidR="006F68F7" w:rsidRDefault="006F68F7" w:rsidP="007620C6">
            <w:pPr>
              <w:pStyle w:val="Day"/>
            </w:pPr>
            <w:r>
              <w:t>24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5B5B43C7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74400BC" w14:textId="77777777" w:rsidR="006F68F7" w:rsidRDefault="006F68F7" w:rsidP="007620C6">
            <w:pPr>
              <w:pStyle w:val="Day"/>
            </w:pPr>
            <w:r>
              <w:t>26</w:t>
            </w:r>
          </w:p>
        </w:tc>
      </w:tr>
      <w:tr w:rsidR="006F68F7" w14:paraId="545C8FFC" w14:textId="77777777" w:rsidTr="001F78C4">
        <w:trPr>
          <w:trHeight w:val="374"/>
        </w:trPr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81BE011" w14:textId="77777777" w:rsidR="006F68F7" w:rsidRDefault="006F68F7" w:rsidP="007620C6">
            <w:pPr>
              <w:pStyle w:val="Day"/>
            </w:pPr>
            <w:r>
              <w:t>25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706FD4C6" w14:textId="77777777" w:rsidR="006F68F7" w:rsidRDefault="006F68F7" w:rsidP="007620C6">
            <w:pPr>
              <w:pStyle w:val="Day"/>
            </w:pPr>
            <w:r>
              <w:t>26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D429FA7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FF3768D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4A17D17E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CC2E5" w:themeFill="accent1" w:themeFillTint="99"/>
            <w:vAlign w:val="center"/>
          </w:tcPr>
          <w:p w14:paraId="0ECCB98D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3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EF7037A" w14:textId="77777777"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2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54D546F" w14:textId="77777777" w:rsidR="006F68F7" w:rsidRDefault="006F68F7" w:rsidP="007620C6">
            <w:pPr>
              <w:pStyle w:val="Day"/>
            </w:pPr>
          </w:p>
        </w:tc>
        <w:tc>
          <w:tcPr>
            <w:tcW w:w="399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ACFC7E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15F4345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6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EA46B35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4B1B27C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19295E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054F1B0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5C8AE34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left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ECFBC63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27ADDFC" w14:textId="77777777" w:rsidR="006F68F7" w:rsidRDefault="006F68F7" w:rsidP="007620C6">
            <w:pPr>
              <w:pStyle w:val="Day"/>
            </w:pPr>
            <w:r>
              <w:t>27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A2D2FA" w14:textId="77777777" w:rsidR="006F68F7" w:rsidRDefault="006F68F7" w:rsidP="007620C6">
            <w:pPr>
              <w:pStyle w:val="Day"/>
            </w:pPr>
            <w:r>
              <w:t>28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84B722" w14:textId="77777777" w:rsidR="006F68F7" w:rsidRDefault="006F68F7" w:rsidP="007620C6">
            <w:pPr>
              <w:pStyle w:val="Day"/>
            </w:pPr>
            <w:r>
              <w:t>29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97265ED" w14:textId="77777777" w:rsidR="006F68F7" w:rsidRDefault="006F68F7" w:rsidP="007620C6">
            <w:pPr>
              <w:pStyle w:val="Day"/>
            </w:pPr>
            <w:r>
              <w:t>30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vAlign w:val="center"/>
          </w:tcPr>
          <w:p w14:paraId="24BCEF05" w14:textId="77777777" w:rsidR="006F68F7" w:rsidRDefault="006F68F7" w:rsidP="007620C6">
            <w:pPr>
              <w:pStyle w:val="Day"/>
            </w:pPr>
            <w:r>
              <w:t>31</w:t>
            </w: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F2A55F3" w14:textId="77777777" w:rsidR="006F68F7" w:rsidRDefault="006F68F7" w:rsidP="007620C6">
            <w:pPr>
              <w:pStyle w:val="Day"/>
            </w:pPr>
          </w:p>
        </w:tc>
        <w:tc>
          <w:tcPr>
            <w:tcW w:w="407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3041E4" w14:textId="77777777" w:rsidR="006F68F7" w:rsidRDefault="006F68F7" w:rsidP="007620C6">
            <w:pPr>
              <w:pStyle w:val="Day"/>
            </w:pPr>
          </w:p>
        </w:tc>
      </w:tr>
    </w:tbl>
    <w:p w14:paraId="7E0C8D4F" w14:textId="77777777" w:rsidR="006F68F7" w:rsidRPr="009E358A" w:rsidRDefault="006F68F7" w:rsidP="006F68F7">
      <w:pPr>
        <w:rPr>
          <w:rFonts w:ascii="Arial" w:hAnsi="Arial" w:cs="Arial"/>
        </w:rPr>
      </w:pPr>
      <w:r w:rsidRPr="009E358A">
        <w:rPr>
          <w:rFonts w:ascii="Arial" w:hAnsi="Arial" w:cs="Arial"/>
        </w:rPr>
        <w:t>If you have UNC Financial Assistance, NC Medicaid or any other insurance that requires that you see a UNC provider, the Panther Creek orthopaedic urgent care is staffed by UNC provider only on the blue highlighted days</w:t>
      </w:r>
    </w:p>
    <w:p w14:paraId="42961CF0" w14:textId="77777777" w:rsidR="004437CF" w:rsidRDefault="004437CF"/>
    <w:sectPr w:rsidR="004437CF" w:rsidSect="009E358A">
      <w:headerReference w:type="default" r:id="rId6"/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7932B" w14:textId="77777777" w:rsidR="00DC62FC" w:rsidRDefault="00DC62FC">
      <w:r>
        <w:separator/>
      </w:r>
    </w:p>
  </w:endnote>
  <w:endnote w:type="continuationSeparator" w:id="0">
    <w:p w14:paraId="10158299" w14:textId="77777777" w:rsidR="00DC62FC" w:rsidRDefault="00DC6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2EEC5" w14:textId="77777777" w:rsidR="00DC62FC" w:rsidRDefault="00DC62FC">
      <w:r>
        <w:separator/>
      </w:r>
    </w:p>
  </w:footnote>
  <w:footnote w:type="continuationSeparator" w:id="0">
    <w:p w14:paraId="6B5D7DBC" w14:textId="77777777" w:rsidR="00DC62FC" w:rsidRDefault="00DC6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22001" w14:textId="77777777" w:rsidR="009E358A" w:rsidRPr="009E358A" w:rsidRDefault="006F68F7">
    <w:pPr>
      <w:pStyle w:val="Header"/>
      <w:rPr>
        <w:rFonts w:ascii="Arial" w:hAnsi="Arial" w:cs="Arial"/>
        <w:sz w:val="44"/>
        <w:szCs w:val="44"/>
      </w:rPr>
    </w:pPr>
    <w:r w:rsidRPr="009E358A">
      <w:rPr>
        <w:rFonts w:ascii="Arial" w:hAnsi="Arial" w:cs="Arial"/>
        <w:sz w:val="44"/>
        <w:szCs w:val="44"/>
      </w:rPr>
      <w:t>2020 UNC Orthopaedics Urgent Care Schedule</w:t>
    </w:r>
  </w:p>
  <w:p w14:paraId="0FA29E2F" w14:textId="77777777" w:rsidR="00111F2F" w:rsidRPr="00111F2F" w:rsidRDefault="00DC62FC">
    <w:pPr>
      <w:pStyle w:val="Header"/>
      <w:rPr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F7"/>
    <w:rsid w:val="00035BA1"/>
    <w:rsid w:val="001F78C4"/>
    <w:rsid w:val="004311DC"/>
    <w:rsid w:val="004437CF"/>
    <w:rsid w:val="004D5F49"/>
    <w:rsid w:val="006F68F7"/>
    <w:rsid w:val="007B1D14"/>
    <w:rsid w:val="00CA42A3"/>
    <w:rsid w:val="00D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D0DEF"/>
  <w15:chartTrackingRefBased/>
  <w15:docId w15:val="{CBB60E14-02D3-4C61-AEC6-1A715F7D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F68F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8F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Number">
    <w:name w:val="Month Number"/>
    <w:basedOn w:val="Normal"/>
    <w:uiPriority w:val="3"/>
    <w:qFormat/>
    <w:rsid w:val="006F68F7"/>
    <w:pPr>
      <w:spacing w:line="216" w:lineRule="auto"/>
      <w:jc w:val="center"/>
    </w:pPr>
    <w:rPr>
      <w:rFonts w:ascii="Walbaum Text Pro" w:hAnsi="Walbaum Text Pro" w:cs="Times New Roman (Body CS)"/>
      <w:b/>
      <w:spacing w:val="-20"/>
      <w:sz w:val="48"/>
      <w14:ligatures w14:val="standard"/>
    </w:rPr>
  </w:style>
  <w:style w:type="paragraph" w:customStyle="1" w:styleId="Month">
    <w:name w:val="Month"/>
    <w:basedOn w:val="Normal"/>
    <w:uiPriority w:val="2"/>
    <w:qFormat/>
    <w:rsid w:val="006F68F7"/>
    <w:rPr>
      <w:rFonts w:ascii="Walbaum Text Pro" w:hAnsi="Walbaum Text Pro"/>
      <w:sz w:val="28"/>
    </w:rPr>
  </w:style>
  <w:style w:type="paragraph" w:customStyle="1" w:styleId="Week">
    <w:name w:val="Week"/>
    <w:basedOn w:val="Normal"/>
    <w:uiPriority w:val="4"/>
    <w:qFormat/>
    <w:rsid w:val="006F68F7"/>
    <w:pPr>
      <w:spacing w:line="192" w:lineRule="auto"/>
      <w:jc w:val="center"/>
    </w:pPr>
    <w:rPr>
      <w:rFonts w:ascii="Arial" w:hAnsi="Arial"/>
      <w:b/>
      <w:sz w:val="12"/>
    </w:rPr>
  </w:style>
  <w:style w:type="paragraph" w:customStyle="1" w:styleId="Day">
    <w:name w:val="Day"/>
    <w:basedOn w:val="Normal"/>
    <w:uiPriority w:val="5"/>
    <w:qFormat/>
    <w:rsid w:val="006F68F7"/>
    <w:pPr>
      <w:jc w:val="center"/>
    </w:pPr>
    <w:rPr>
      <w:rFonts w:ascii="Arial" w:hAnsi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6F68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8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C699159E5A42D89A7D12A8298C4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6F574-C6C6-4A56-82F5-0D9F25F27506}"/>
      </w:docPartPr>
      <w:docPartBody>
        <w:p w:rsidR="00AD1BAB" w:rsidRDefault="003A732B" w:rsidP="003A732B">
          <w:pPr>
            <w:pStyle w:val="EFC699159E5A42D89A7D12A8298C40C4"/>
          </w:pPr>
          <w:r w:rsidRPr="00065AAF">
            <w:t>January</w:t>
          </w:r>
        </w:p>
      </w:docPartBody>
    </w:docPart>
    <w:docPart>
      <w:docPartPr>
        <w:name w:val="00D2C5D5F51E452F9C1448E9DFB8E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4C6D5-A995-4D0C-8037-157BA6EF3D96}"/>
      </w:docPartPr>
      <w:docPartBody>
        <w:p w:rsidR="00AD1BAB" w:rsidRDefault="003A732B" w:rsidP="003A732B">
          <w:pPr>
            <w:pStyle w:val="00D2C5D5F51E452F9C1448E9DFB8E992"/>
          </w:pPr>
          <w:r w:rsidRPr="00065AAF">
            <w:t>February</w:t>
          </w:r>
        </w:p>
      </w:docPartBody>
    </w:docPart>
    <w:docPart>
      <w:docPartPr>
        <w:name w:val="E5C3395A193E40E9973998C1EA8B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8C69F-C538-4C90-983B-AA6716AE1B2F}"/>
      </w:docPartPr>
      <w:docPartBody>
        <w:p w:rsidR="00AD1BAB" w:rsidRDefault="003A732B" w:rsidP="003A732B">
          <w:pPr>
            <w:pStyle w:val="E5C3395A193E40E9973998C1EA8B4D21"/>
          </w:pPr>
          <w:r w:rsidRPr="00065AAF">
            <w:t>March</w:t>
          </w:r>
        </w:p>
      </w:docPartBody>
    </w:docPart>
    <w:docPart>
      <w:docPartPr>
        <w:name w:val="14FC786FA5CF435E994E0B9529F19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FA3E-938D-406B-B871-F73C396AE65F}"/>
      </w:docPartPr>
      <w:docPartBody>
        <w:p w:rsidR="00AD1BAB" w:rsidRDefault="003A732B" w:rsidP="003A732B">
          <w:pPr>
            <w:pStyle w:val="14FC786FA5CF435E994E0B9529F1965F"/>
          </w:pPr>
          <w:r w:rsidRPr="00065AAF">
            <w:t>April</w:t>
          </w:r>
        </w:p>
      </w:docPartBody>
    </w:docPart>
    <w:docPart>
      <w:docPartPr>
        <w:name w:val="F399F657EF0A415E94992669ACBD6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7E393-33AE-4C04-B233-574B9EE28EF4}"/>
      </w:docPartPr>
      <w:docPartBody>
        <w:p w:rsidR="00AD1BAB" w:rsidRDefault="003A732B" w:rsidP="003A732B">
          <w:pPr>
            <w:pStyle w:val="F399F657EF0A415E94992669ACBD686D"/>
          </w:pPr>
          <w:r w:rsidRPr="00065AAF">
            <w:t>May</w:t>
          </w:r>
        </w:p>
      </w:docPartBody>
    </w:docPart>
    <w:docPart>
      <w:docPartPr>
        <w:name w:val="D569E6B9BF3D475E8C97CFFCA491F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3FECA-3740-48F8-B722-AF1DCC01AEE8}"/>
      </w:docPartPr>
      <w:docPartBody>
        <w:p w:rsidR="00AD1BAB" w:rsidRDefault="003A732B" w:rsidP="003A732B">
          <w:pPr>
            <w:pStyle w:val="D569E6B9BF3D475E8C97CFFCA491F455"/>
          </w:pPr>
          <w:r w:rsidRPr="00065AAF">
            <w:t>June</w:t>
          </w:r>
        </w:p>
      </w:docPartBody>
    </w:docPart>
    <w:docPart>
      <w:docPartPr>
        <w:name w:val="5A1430E4361549C999ABCED71B308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35DD3-26EF-4692-9DD0-AEFA1AA11BFD}"/>
      </w:docPartPr>
      <w:docPartBody>
        <w:p w:rsidR="00AD1BAB" w:rsidRDefault="003A732B" w:rsidP="003A732B">
          <w:pPr>
            <w:pStyle w:val="5A1430E4361549C999ABCED71B308445"/>
          </w:pPr>
          <w:r w:rsidRPr="00065AAF">
            <w:t>July</w:t>
          </w:r>
        </w:p>
      </w:docPartBody>
    </w:docPart>
    <w:docPart>
      <w:docPartPr>
        <w:name w:val="3818079C49DD4206AA15EC4463880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1B7D5-A83B-4C4F-818E-75258364F026}"/>
      </w:docPartPr>
      <w:docPartBody>
        <w:p w:rsidR="00AD1BAB" w:rsidRDefault="003A732B" w:rsidP="003A732B">
          <w:pPr>
            <w:pStyle w:val="3818079C49DD4206AA15EC4463880D3A"/>
          </w:pPr>
          <w:r w:rsidRPr="00065AAF">
            <w:t>August</w:t>
          </w:r>
        </w:p>
      </w:docPartBody>
    </w:docPart>
    <w:docPart>
      <w:docPartPr>
        <w:name w:val="C0E212870AD440F589EBD3974B74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FA311-D1FC-465B-8B07-509E40EBDA0B}"/>
      </w:docPartPr>
      <w:docPartBody>
        <w:p w:rsidR="00AD1BAB" w:rsidRDefault="003A732B" w:rsidP="003A732B">
          <w:pPr>
            <w:pStyle w:val="C0E212870AD440F589EBD3974B7461DF"/>
          </w:pPr>
          <w:r w:rsidRPr="00065AAF">
            <w:t>September</w:t>
          </w:r>
        </w:p>
      </w:docPartBody>
    </w:docPart>
    <w:docPart>
      <w:docPartPr>
        <w:name w:val="0CFEAF6A981844FF9C452DD28F83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FCEB6-3F02-4E4A-8B8E-EF94255D22B0}"/>
      </w:docPartPr>
      <w:docPartBody>
        <w:p w:rsidR="00AD1BAB" w:rsidRDefault="003A732B" w:rsidP="003A732B">
          <w:pPr>
            <w:pStyle w:val="0CFEAF6A981844FF9C452DD28F8334E3"/>
          </w:pPr>
          <w:r w:rsidRPr="00065AAF">
            <w:t>October</w:t>
          </w:r>
        </w:p>
      </w:docPartBody>
    </w:docPart>
    <w:docPart>
      <w:docPartPr>
        <w:name w:val="4C33989A2E4E4DAEA458A7CF72D7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CE4E6-6718-4059-B332-B4DCF772D7B0}"/>
      </w:docPartPr>
      <w:docPartBody>
        <w:p w:rsidR="00AD1BAB" w:rsidRDefault="003A732B" w:rsidP="003A732B">
          <w:pPr>
            <w:pStyle w:val="4C33989A2E4E4DAEA458A7CF72D7404D"/>
          </w:pPr>
          <w:r w:rsidRPr="00065AAF">
            <w:t>November</w:t>
          </w:r>
        </w:p>
      </w:docPartBody>
    </w:docPart>
    <w:docPart>
      <w:docPartPr>
        <w:name w:val="2C40EA4F8251412799FBF54DFFF0C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1F9EE-EC85-47C7-A7F2-02CA95E0AAAC}"/>
      </w:docPartPr>
      <w:docPartBody>
        <w:p w:rsidR="00AD1BAB" w:rsidRDefault="003A732B" w:rsidP="003A732B">
          <w:pPr>
            <w:pStyle w:val="2C40EA4F8251412799FBF54DFFF0C72E"/>
          </w:pPr>
          <w:r w:rsidRPr="00AC1ABA">
            <w:t>December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lbaum Text Pro">
    <w:altName w:val="Sitka Small"/>
    <w:panose1 w:val="00000000000000000000"/>
    <w:charset w:val="00"/>
    <w:family w:val="modern"/>
    <w:notTrueType/>
    <w:pitch w:val="variable"/>
    <w:sig w:usb0="800000AF" w:usb1="5000207B" w:usb2="00000000" w:usb3="00000000" w:csb0="000001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2B"/>
    <w:rsid w:val="003A732B"/>
    <w:rsid w:val="003F4095"/>
    <w:rsid w:val="00A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699159E5A42D89A7D12A8298C40C4">
    <w:name w:val="EFC699159E5A42D89A7D12A8298C40C4"/>
    <w:rsid w:val="003A732B"/>
  </w:style>
  <w:style w:type="paragraph" w:customStyle="1" w:styleId="00D2C5D5F51E452F9C1448E9DFB8E992">
    <w:name w:val="00D2C5D5F51E452F9C1448E9DFB8E992"/>
    <w:rsid w:val="003A732B"/>
  </w:style>
  <w:style w:type="paragraph" w:customStyle="1" w:styleId="E5C3395A193E40E9973998C1EA8B4D21">
    <w:name w:val="E5C3395A193E40E9973998C1EA8B4D21"/>
    <w:rsid w:val="003A732B"/>
  </w:style>
  <w:style w:type="paragraph" w:customStyle="1" w:styleId="14FC786FA5CF435E994E0B9529F1965F">
    <w:name w:val="14FC786FA5CF435E994E0B9529F1965F"/>
    <w:rsid w:val="003A732B"/>
  </w:style>
  <w:style w:type="paragraph" w:customStyle="1" w:styleId="F399F657EF0A415E94992669ACBD686D">
    <w:name w:val="F399F657EF0A415E94992669ACBD686D"/>
    <w:rsid w:val="003A732B"/>
  </w:style>
  <w:style w:type="paragraph" w:customStyle="1" w:styleId="D569E6B9BF3D475E8C97CFFCA491F455">
    <w:name w:val="D569E6B9BF3D475E8C97CFFCA491F455"/>
    <w:rsid w:val="003A732B"/>
  </w:style>
  <w:style w:type="paragraph" w:customStyle="1" w:styleId="5A1430E4361549C999ABCED71B308445">
    <w:name w:val="5A1430E4361549C999ABCED71B308445"/>
    <w:rsid w:val="003A732B"/>
  </w:style>
  <w:style w:type="paragraph" w:customStyle="1" w:styleId="3818079C49DD4206AA15EC4463880D3A">
    <w:name w:val="3818079C49DD4206AA15EC4463880D3A"/>
    <w:rsid w:val="003A732B"/>
  </w:style>
  <w:style w:type="paragraph" w:customStyle="1" w:styleId="C0E212870AD440F589EBD3974B7461DF">
    <w:name w:val="C0E212870AD440F589EBD3974B7461DF"/>
    <w:rsid w:val="003A732B"/>
  </w:style>
  <w:style w:type="paragraph" w:customStyle="1" w:styleId="0CFEAF6A981844FF9C452DD28F8334E3">
    <w:name w:val="0CFEAF6A981844FF9C452DD28F8334E3"/>
    <w:rsid w:val="003A732B"/>
  </w:style>
  <w:style w:type="paragraph" w:customStyle="1" w:styleId="4C33989A2E4E4DAEA458A7CF72D7404D">
    <w:name w:val="4C33989A2E4E4DAEA458A7CF72D7404D"/>
    <w:rsid w:val="003A732B"/>
  </w:style>
  <w:style w:type="paragraph" w:customStyle="1" w:styleId="2C40EA4F8251412799FBF54DFFF0C72E">
    <w:name w:val="2C40EA4F8251412799FBF54DFFF0C72E"/>
    <w:rsid w:val="003A7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Griffin-Shaler, Caroline</dc:creator>
  <cp:keywords/>
  <dc:description/>
  <cp:lastModifiedBy>Clark, Philip</cp:lastModifiedBy>
  <cp:revision>2</cp:revision>
  <dcterms:created xsi:type="dcterms:W3CDTF">2020-07-22T17:04:00Z</dcterms:created>
  <dcterms:modified xsi:type="dcterms:W3CDTF">2020-07-22T17:04:00Z</dcterms:modified>
</cp:coreProperties>
</file>